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62" w:type="dxa"/>
        <w:tblLook w:val="04A0" w:firstRow="1" w:lastRow="0" w:firstColumn="1" w:lastColumn="0" w:noHBand="0" w:noVBand="1"/>
      </w:tblPr>
      <w:tblGrid>
        <w:gridCol w:w="2427"/>
        <w:gridCol w:w="2427"/>
        <w:gridCol w:w="2427"/>
        <w:gridCol w:w="2427"/>
        <w:gridCol w:w="2427"/>
        <w:gridCol w:w="2427"/>
      </w:tblGrid>
      <w:tr w:rsidR="006F11C1" w:rsidRPr="000E47C4" w14:paraId="286CFBA1" w14:textId="77777777" w:rsidTr="00626FCC">
        <w:trPr>
          <w:trHeight w:val="425"/>
        </w:trPr>
        <w:tc>
          <w:tcPr>
            <w:tcW w:w="2427" w:type="dxa"/>
            <w:tcBorders>
              <w:bottom w:val="single" w:sz="12" w:space="0" w:color="auto"/>
            </w:tcBorders>
          </w:tcPr>
          <w:p w14:paraId="56672B07" w14:textId="003AC0E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Tími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14:paraId="4EEA9C02" w14:textId="7777777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Mánudagur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14:paraId="196FEB38" w14:textId="7777777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Þriðjudagur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14:paraId="759F8BCC" w14:textId="7777777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Miðvikudagur</w:t>
            </w:r>
          </w:p>
        </w:tc>
        <w:tc>
          <w:tcPr>
            <w:tcW w:w="2427" w:type="dxa"/>
            <w:tcBorders>
              <w:bottom w:val="single" w:sz="12" w:space="0" w:color="auto"/>
            </w:tcBorders>
          </w:tcPr>
          <w:p w14:paraId="04C303C1" w14:textId="7777777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Fimmtudagur</w:t>
            </w:r>
          </w:p>
        </w:tc>
        <w:tc>
          <w:tcPr>
            <w:tcW w:w="2427" w:type="dxa"/>
            <w:tcBorders>
              <w:bottom w:val="single" w:sz="12" w:space="0" w:color="auto"/>
              <w:right w:val="single" w:sz="12" w:space="0" w:color="auto"/>
            </w:tcBorders>
          </w:tcPr>
          <w:p w14:paraId="4873B34B" w14:textId="77777777" w:rsidR="006F11C1" w:rsidRPr="000E47C4" w:rsidRDefault="006F11C1" w:rsidP="008776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47C4">
              <w:rPr>
                <w:rFonts w:ascii="Arial" w:hAnsi="Arial" w:cs="Arial"/>
                <w:b/>
                <w:sz w:val="24"/>
                <w:szCs w:val="24"/>
              </w:rPr>
              <w:t>Föstudagur</w:t>
            </w:r>
          </w:p>
        </w:tc>
      </w:tr>
      <w:tr w:rsidR="006F11C1" w:rsidRPr="000E47C4" w14:paraId="5B285486" w14:textId="77777777" w:rsidTr="0057750A">
        <w:trPr>
          <w:trHeight w:val="927"/>
        </w:trPr>
        <w:tc>
          <w:tcPr>
            <w:tcW w:w="2427" w:type="dxa"/>
            <w:tcBorders>
              <w:top w:val="single" w:sz="12" w:space="0" w:color="auto"/>
            </w:tcBorders>
          </w:tcPr>
          <w:p w14:paraId="77FE1CBC" w14:textId="13C0D9F2" w:rsidR="006F11C1" w:rsidRPr="00115A99" w:rsidRDefault="006F11C1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8:</w:t>
            </w:r>
            <w:r w:rsidR="00626FCC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9:</w:t>
            </w:r>
            <w:r w:rsidR="00626FCC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14:paraId="6AA162E9" w14:textId="377242D7" w:rsidR="00626FCC" w:rsidRPr="000E47C4" w:rsidRDefault="00626FCC" w:rsidP="00626F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14:paraId="4C5C8658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12" w:space="0" w:color="auto"/>
            </w:tcBorders>
          </w:tcPr>
          <w:p w14:paraId="149AC7EC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12" w:space="0" w:color="auto"/>
            </w:tcBorders>
          </w:tcPr>
          <w:p w14:paraId="10F45612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12" w:space="0" w:color="auto"/>
              <w:right w:val="single" w:sz="12" w:space="0" w:color="auto"/>
            </w:tcBorders>
          </w:tcPr>
          <w:p w14:paraId="08969FE6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1C1" w:rsidRPr="000E47C4" w14:paraId="15744984" w14:textId="77777777" w:rsidTr="0057750A">
        <w:trPr>
          <w:trHeight w:val="982"/>
        </w:trPr>
        <w:tc>
          <w:tcPr>
            <w:tcW w:w="2427" w:type="dxa"/>
          </w:tcPr>
          <w:p w14:paraId="353F8CAB" w14:textId="7FD273AB" w:rsidR="006F11C1" w:rsidRPr="00115A99" w:rsidRDefault="006F11C1" w:rsidP="0B11AF16">
            <w:pPr>
              <w:spacing w:line="259" w:lineRule="auto"/>
              <w:jc w:val="center"/>
              <w:rPr>
                <w:b/>
                <w:bCs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9:</w:t>
            </w:r>
            <w:r w:rsidR="00626FCC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10:</w:t>
            </w:r>
            <w:r w:rsidR="00626FCC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427" w:type="dxa"/>
          </w:tcPr>
          <w:p w14:paraId="58A7C660" w14:textId="77777777" w:rsidR="00626FCC" w:rsidRDefault="00626F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62045CDA" w14:textId="357B1683" w:rsidR="006F11C1" w:rsidRPr="000E47C4" w:rsidRDefault="00626F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27" w:type="dxa"/>
          </w:tcPr>
          <w:p w14:paraId="5C6B0424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8AB6F7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99EC0F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1001DC7C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1C1" w:rsidRPr="000E47C4" w14:paraId="0FFE8730" w14:textId="77777777" w:rsidTr="0057750A">
        <w:trPr>
          <w:trHeight w:val="927"/>
        </w:trPr>
        <w:tc>
          <w:tcPr>
            <w:tcW w:w="2427" w:type="dxa"/>
          </w:tcPr>
          <w:p w14:paraId="2934F98A" w14:textId="43D707CB" w:rsidR="006F11C1" w:rsidRPr="00115A99" w:rsidRDefault="006F11C1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10:</w:t>
            </w:r>
            <w:r w:rsidR="00626FCC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11:</w:t>
            </w:r>
            <w:r w:rsidR="00DD7E1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626FC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14:paraId="724F10FD" w14:textId="77777777" w:rsidR="006F11C1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6DC5C" w14:textId="77777777" w:rsidR="00626FCC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5D987" w14:textId="602061A1" w:rsidR="00626FCC" w:rsidRPr="000E47C4" w:rsidRDefault="00626F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427" w:type="dxa"/>
          </w:tcPr>
          <w:p w14:paraId="28870B4D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C95B2B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BB646D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12088158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1C1" w:rsidRPr="000E47C4" w14:paraId="01A322D7" w14:textId="77777777" w:rsidTr="0057750A">
        <w:trPr>
          <w:trHeight w:val="982"/>
        </w:trPr>
        <w:tc>
          <w:tcPr>
            <w:tcW w:w="2427" w:type="dxa"/>
          </w:tcPr>
          <w:p w14:paraId="3294FEC0" w14:textId="2294A21D" w:rsidR="006F11C1" w:rsidRPr="00115A99" w:rsidRDefault="000E5950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11:4</w:t>
            </w:r>
            <w:r w:rsidR="00626FC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:40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(Hádegistími)</w:t>
            </w:r>
          </w:p>
        </w:tc>
        <w:tc>
          <w:tcPr>
            <w:tcW w:w="2427" w:type="dxa"/>
          </w:tcPr>
          <w:p w14:paraId="35A49811" w14:textId="77777777" w:rsidR="006F11C1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CE1AE" w14:textId="77777777" w:rsidR="00626FCC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957BA" w14:textId="77777777" w:rsidR="00626FCC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FDDC13" w14:textId="77777777" w:rsidR="00626FCC" w:rsidRPr="000E47C4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DF093F3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168C351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B19E5CC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0B91A831" w14:textId="77777777" w:rsidR="006F11C1" w:rsidRPr="000E47C4" w:rsidRDefault="006F1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50A" w:rsidRPr="000E47C4" w14:paraId="3C74BC1D" w14:textId="77777777" w:rsidTr="0057750A">
        <w:trPr>
          <w:trHeight w:val="927"/>
        </w:trPr>
        <w:tc>
          <w:tcPr>
            <w:tcW w:w="2427" w:type="dxa"/>
          </w:tcPr>
          <w:p w14:paraId="6A7C474D" w14:textId="278A7880" w:rsidR="0057750A" w:rsidRPr="00115A99" w:rsidRDefault="0057750A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26FCC">
              <w:rPr>
                <w:rFonts w:ascii="Arial" w:hAnsi="Arial" w:cs="Arial"/>
                <w:b/>
                <w:bCs/>
                <w:sz w:val="24"/>
                <w:szCs w:val="24"/>
              </w:rPr>
              <w:t>3:20</w:t>
            </w: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626FCC">
              <w:rPr>
                <w:rFonts w:ascii="Arial" w:hAnsi="Arial" w:cs="Arial"/>
                <w:b/>
                <w:bCs/>
                <w:sz w:val="24"/>
                <w:szCs w:val="24"/>
              </w:rPr>
              <w:t>14:15</w:t>
            </w:r>
          </w:p>
        </w:tc>
        <w:tc>
          <w:tcPr>
            <w:tcW w:w="2427" w:type="dxa"/>
          </w:tcPr>
          <w:p w14:paraId="51B1BAAF" w14:textId="77777777" w:rsidR="0057750A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BE993" w14:textId="77777777" w:rsidR="00626FCC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59FC6" w14:textId="77777777" w:rsidR="00626FCC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853D4" w14:textId="77777777" w:rsidR="00626FCC" w:rsidRPr="000E47C4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44BECF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590064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570B31B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4F93BDD1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50A" w:rsidRPr="000E47C4" w14:paraId="4B72F031" w14:textId="77777777" w:rsidTr="0057750A">
        <w:trPr>
          <w:trHeight w:val="982"/>
        </w:trPr>
        <w:tc>
          <w:tcPr>
            <w:tcW w:w="2427" w:type="dxa"/>
          </w:tcPr>
          <w:p w14:paraId="65617E99" w14:textId="40C232C7" w:rsidR="0057750A" w:rsidRPr="00115A99" w:rsidRDefault="0057750A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26FCC">
              <w:rPr>
                <w:rFonts w:ascii="Arial" w:hAnsi="Arial" w:cs="Arial"/>
                <w:b/>
                <w:bCs/>
                <w:sz w:val="24"/>
                <w:szCs w:val="24"/>
              </w:rPr>
              <w:t>4:25</w:t>
            </w:r>
            <w:r w:rsidRPr="00115A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1</w:t>
            </w:r>
            <w:r w:rsidR="00626FCC">
              <w:rPr>
                <w:rFonts w:ascii="Arial" w:hAnsi="Arial" w:cs="Arial"/>
                <w:b/>
                <w:bCs/>
                <w:sz w:val="24"/>
                <w:szCs w:val="24"/>
              </w:rPr>
              <w:t>5:20</w:t>
            </w:r>
          </w:p>
        </w:tc>
        <w:tc>
          <w:tcPr>
            <w:tcW w:w="2427" w:type="dxa"/>
          </w:tcPr>
          <w:p w14:paraId="34BD0D52" w14:textId="77777777" w:rsidR="0057750A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37DB7" w14:textId="77777777" w:rsidR="00626FCC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9E146" w14:textId="77777777" w:rsidR="00626FCC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29A28" w14:textId="77777777" w:rsidR="00626FCC" w:rsidRPr="000E47C4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20E3EB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D4A416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A7A12E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6FDF3C99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50A" w:rsidRPr="000E47C4" w14:paraId="6D1A5B74" w14:textId="77777777" w:rsidTr="0057750A">
        <w:trPr>
          <w:trHeight w:val="982"/>
        </w:trPr>
        <w:tc>
          <w:tcPr>
            <w:tcW w:w="2427" w:type="dxa"/>
          </w:tcPr>
          <w:p w14:paraId="13756EFB" w14:textId="1DDEA118" w:rsidR="0057750A" w:rsidRPr="00115A99" w:rsidRDefault="00626FCC" w:rsidP="008776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15:20 – 16:15</w:t>
            </w:r>
          </w:p>
        </w:tc>
        <w:tc>
          <w:tcPr>
            <w:tcW w:w="2427" w:type="dxa"/>
          </w:tcPr>
          <w:p w14:paraId="02C8ACE3" w14:textId="77777777" w:rsidR="0057750A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B2461" w14:textId="77777777" w:rsidR="00626FCC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C3B97" w14:textId="77777777" w:rsidR="00626FCC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2F4B3C" w14:textId="77777777" w:rsidR="00626FCC" w:rsidRPr="000E47C4" w:rsidRDefault="00626F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065EB2F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FC07E5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C7C145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7" w:type="dxa"/>
            <w:tcBorders>
              <w:right w:val="single" w:sz="12" w:space="0" w:color="auto"/>
            </w:tcBorders>
          </w:tcPr>
          <w:p w14:paraId="6D4E5D90" w14:textId="77777777" w:rsidR="0057750A" w:rsidRPr="000E47C4" w:rsidRDefault="005775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6E65E3" w14:textId="77777777" w:rsidR="000E47C4" w:rsidRDefault="000E47C4"/>
    <w:sectPr w:rsidR="000E47C4" w:rsidSect="000E4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C4"/>
    <w:rsid w:val="000E47C4"/>
    <w:rsid w:val="000E5950"/>
    <w:rsid w:val="00115A99"/>
    <w:rsid w:val="00437580"/>
    <w:rsid w:val="00483D68"/>
    <w:rsid w:val="004959DA"/>
    <w:rsid w:val="0057750A"/>
    <w:rsid w:val="005E524A"/>
    <w:rsid w:val="00626FCC"/>
    <w:rsid w:val="006F11C1"/>
    <w:rsid w:val="007605CE"/>
    <w:rsid w:val="0087768F"/>
    <w:rsid w:val="00A463CB"/>
    <w:rsid w:val="00BC468F"/>
    <w:rsid w:val="00C248C3"/>
    <w:rsid w:val="00D40C85"/>
    <w:rsid w:val="00DD7E1E"/>
    <w:rsid w:val="00E65B6B"/>
    <w:rsid w:val="00F079A3"/>
    <w:rsid w:val="00FC6A17"/>
    <w:rsid w:val="00FD5B62"/>
    <w:rsid w:val="05BD0E48"/>
    <w:rsid w:val="0B11AF16"/>
    <w:rsid w:val="0CA4ABFD"/>
    <w:rsid w:val="1536ABD6"/>
    <w:rsid w:val="15751DCE"/>
    <w:rsid w:val="2316E5D5"/>
    <w:rsid w:val="2514C127"/>
    <w:rsid w:val="2B8E818F"/>
    <w:rsid w:val="563D9301"/>
    <w:rsid w:val="5CC07C90"/>
    <w:rsid w:val="6903FBA8"/>
    <w:rsid w:val="7E1BB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5601"/>
  <w15:chartTrackingRefBased/>
  <w15:docId w15:val="{93B60F2B-923C-4396-90E2-C95674AB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Ína Björg Árnadóttir</dc:creator>
  <cp:keywords/>
  <dc:description/>
  <cp:lastModifiedBy>Björk Þorgeirsdóttir - KV</cp:lastModifiedBy>
  <cp:revision>2</cp:revision>
  <cp:lastPrinted>2023-12-08T11:58:00Z</cp:lastPrinted>
  <dcterms:created xsi:type="dcterms:W3CDTF">2023-12-08T12:00:00Z</dcterms:created>
  <dcterms:modified xsi:type="dcterms:W3CDTF">2023-12-08T12:00:00Z</dcterms:modified>
</cp:coreProperties>
</file>